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5">
        <w:rPr>
          <w:rFonts w:ascii="Times New Roman" w:hAnsi="Times New Roman" w:cs="Times New Roman"/>
          <w:b/>
          <w:sz w:val="24"/>
          <w:szCs w:val="24"/>
        </w:rPr>
        <w:t>Аннотация к ра</w:t>
      </w:r>
      <w:r w:rsidR="000A1792">
        <w:rPr>
          <w:rFonts w:ascii="Times New Roman" w:hAnsi="Times New Roman" w:cs="Times New Roman"/>
          <w:b/>
          <w:sz w:val="24"/>
          <w:szCs w:val="24"/>
        </w:rPr>
        <w:t>бо</w:t>
      </w:r>
      <w:r w:rsidR="00017957">
        <w:rPr>
          <w:rFonts w:ascii="Times New Roman" w:hAnsi="Times New Roman" w:cs="Times New Roman"/>
          <w:b/>
          <w:sz w:val="24"/>
          <w:szCs w:val="24"/>
        </w:rPr>
        <w:t>чей программе</w:t>
      </w:r>
      <w:r w:rsidR="008949A7">
        <w:rPr>
          <w:rFonts w:ascii="Times New Roman" w:hAnsi="Times New Roman" w:cs="Times New Roman"/>
          <w:b/>
          <w:sz w:val="24"/>
          <w:szCs w:val="24"/>
        </w:rPr>
        <w:t xml:space="preserve"> по праву</w:t>
      </w:r>
      <w:r w:rsidR="00575889"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69"/>
      </w:tblGrid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общее  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6C1D65" w:rsidRDefault="00017957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класс– 68 часов (2 часа в неделю)</w:t>
            </w:r>
          </w:p>
          <w:p w:rsidR="00C04B5E" w:rsidRPr="006C1D65" w:rsidRDefault="006C1D65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B5E"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класс– 68 часов (2 часа в неделю)</w:t>
            </w:r>
          </w:p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8949A7" w:rsidRPr="008949A7" w:rsidRDefault="008949A7" w:rsidP="0089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Pr="008949A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курса. «Право. Основы правовой культуры».</w:t>
            </w:r>
          </w:p>
          <w:p w:rsidR="008949A7" w:rsidRPr="008949A7" w:rsidRDefault="008949A7" w:rsidP="0089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A7">
              <w:rPr>
                <w:rFonts w:ascii="Times New Roman" w:eastAsia="Times New Roman" w:hAnsi="Times New Roman" w:cs="Times New Roman"/>
                <w:sz w:val="24"/>
                <w:szCs w:val="24"/>
              </w:rPr>
              <w:t>10—11 классы. Базовый и углублённый уровни / авт.-сост.</w:t>
            </w:r>
          </w:p>
          <w:p w:rsidR="00C04B5E" w:rsidRPr="006C1D65" w:rsidRDefault="008949A7" w:rsidP="0089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Певцова. — </w:t>
            </w:r>
            <w:proofErr w:type="gramStart"/>
            <w:r w:rsidRPr="008949A7">
              <w:rPr>
                <w:rFonts w:ascii="Times New Roman" w:eastAsia="Times New Roman" w:hAnsi="Times New Roman" w:cs="Times New Roman"/>
                <w:sz w:val="24"/>
                <w:szCs w:val="24"/>
              </w:rPr>
              <w:t>М.: ООО «Русское слово — учебник», 2020. —72 с. — (ФГОС.</w:t>
            </w:r>
            <w:proofErr w:type="gramEnd"/>
            <w:r w:rsidRPr="0089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9A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школа).</w:t>
            </w:r>
            <w:proofErr w:type="gramEnd"/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769" w:type="dxa"/>
          </w:tcPr>
          <w:p w:rsidR="008949A7" w:rsidRPr="008949A7" w:rsidRDefault="008949A7" w:rsidP="008949A7">
            <w:pPr>
              <w:pStyle w:val="a3"/>
              <w:rPr>
                <w:bCs/>
              </w:rPr>
            </w:pPr>
            <w:r w:rsidRPr="008949A7">
              <w:rPr>
                <w:bCs/>
              </w:rPr>
              <w:t>УМК по праву для 10–11 классов включает в себя следующие учебники:</w:t>
            </w:r>
          </w:p>
          <w:p w:rsidR="008949A7" w:rsidRPr="008949A7" w:rsidRDefault="008949A7" w:rsidP="008949A7">
            <w:pPr>
              <w:pStyle w:val="a3"/>
              <w:numPr>
                <w:ilvl w:val="0"/>
                <w:numId w:val="3"/>
              </w:numPr>
              <w:rPr>
                <w:bCs/>
              </w:rPr>
            </w:pPr>
            <w:r w:rsidRPr="008949A7">
              <w:rPr>
                <w:bCs/>
                <w:i/>
                <w:iCs/>
              </w:rPr>
              <w:t xml:space="preserve">Е. А. Певцова. </w:t>
            </w:r>
            <w:r w:rsidRPr="008949A7">
              <w:rPr>
                <w:bCs/>
              </w:rPr>
              <w:t>Право. Основы правовой культуры: учебник для 10 класса общеобразовательных организаций. Базовый и углублённый уровни: в 2 ч. М.: ООО «Русское слово — учебник», 2019 (ФП № 1.3.3.7.3.1).</w:t>
            </w:r>
          </w:p>
          <w:p w:rsidR="006C1D65" w:rsidRPr="008949A7" w:rsidRDefault="008949A7" w:rsidP="008949A7">
            <w:pPr>
              <w:pStyle w:val="a3"/>
              <w:numPr>
                <w:ilvl w:val="0"/>
                <w:numId w:val="3"/>
              </w:numPr>
              <w:rPr>
                <w:bCs/>
              </w:rPr>
            </w:pPr>
            <w:r w:rsidRPr="008949A7">
              <w:rPr>
                <w:bCs/>
                <w:i/>
                <w:iCs/>
              </w:rPr>
              <w:t xml:space="preserve">Е. А. Певцова. </w:t>
            </w:r>
            <w:r w:rsidRPr="008949A7">
              <w:rPr>
                <w:bCs/>
              </w:rPr>
              <w:t>Право. Основы правовой культуры: учебник для 11 класса общеобразовательных организаций. Базовый и углублённый уровни: в 2 ч. М.: ООО «Русское слово — учебник», 2019 (ФП № 1.3.3.7.3.2).</w:t>
            </w:r>
          </w:p>
          <w:p w:rsidR="00C04B5E" w:rsidRPr="006C1D65" w:rsidRDefault="00C04B5E" w:rsidP="00E058A2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5E" w:rsidRPr="006C1D65" w:rsidTr="00E058A2">
        <w:tc>
          <w:tcPr>
            <w:tcW w:w="3794" w:type="dxa"/>
          </w:tcPr>
          <w:p w:rsidR="00C04B5E" w:rsidRPr="006C1D65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8949A7" w:rsidRPr="008949A7" w:rsidRDefault="000A1792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A179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="008949A7" w:rsidRPr="008949A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Изучение курса направлено на достижение </w:t>
            </w:r>
            <w:proofErr w:type="gramStart"/>
            <w:r w:rsidR="008949A7"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следующих</w:t>
            </w:r>
            <w:proofErr w:type="gramEnd"/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целей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— формирование правосознания и правовой культуры,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социально-правовой активности, внутренней убеждённости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в необходимости соблюдения норм права, на осознание себя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полноправным членом общества, имеющим гарантированные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законом права и свободы; содействие развитию профессио-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нальных склонностей;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— воспитание гражданской ответственности и чувства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собственного достоинства, дисциплинированности, уважения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к правам и свободам другого человека, дем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ократическим пра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вовым ценностям и институтам, правопорядку;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— освоение системы зна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ний о праве как науке, о принци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пах, нормах и институтах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права, необходимых для ориента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ции в российском и мировом нормативн</w:t>
            </w:r>
            <w:proofErr w:type="gramStart"/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правовом материале,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эффективной реализации прав и законных интересов; ознакомление с содержанием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профессиональной юридической де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ятельности и основными юридическими профессиями;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— овладение умениями, необходимыми для применения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приобретённых знаний для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решения практических задач в со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циально-правовой сфере, продолжения обучения в системе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профессионального образования;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— формирование спосо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бности и готовности к сознатель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ному и ответственному де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йствию в сфере отношений, урегу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лированных правом, в том числе к оценке явлений и событий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с точки зрения их соответствия закону, к самостоятельному</w:t>
            </w:r>
          </w:p>
          <w:p w:rsidR="008949A7" w:rsidRP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принятию решений, правомерной реализации гражданской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позиции и несению ответственности.</w:t>
            </w:r>
          </w:p>
          <w:p w:rsidR="008949A7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Ведущей задачей курса является формировани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0A1792" w:rsidRPr="000A1792" w:rsidRDefault="008949A7" w:rsidP="008949A7">
            <w:pPr>
              <w:pStyle w:val="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9A7"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0A1792" w:rsidRPr="000A1792">
              <w:rPr>
                <w:rFonts w:ascii="Times New Roman" w:hAnsi="Times New Roman"/>
                <w:sz w:val="24"/>
                <w:szCs w:val="24"/>
                <w:lang w:bidi="ru-RU"/>
              </w:rPr>
              <w:t>осмысливать социальную (</w:t>
            </w:r>
            <w:proofErr w:type="gramStart"/>
            <w:r w:rsidR="000A1792" w:rsidRPr="000A1792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="000A1792" w:rsidRPr="000A179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0A1792" w:rsidRPr="000A1792" w:rsidRDefault="000A1792" w:rsidP="000A1792">
            <w:pPr>
              <w:pStyle w:val="11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proofErr w:type="gramStart"/>
            <w:r w:rsidRPr="000A1792">
              <w:rPr>
                <w:rFonts w:ascii="Times New Roman" w:hAnsi="Times New Roman"/>
                <w:sz w:val="24"/>
                <w:szCs w:val="24"/>
                <w:lang w:bidi="ru-RU"/>
              </w:rPr>
      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 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</w:t>
            </w:r>
            <w:proofErr w:type="gramEnd"/>
          </w:p>
          <w:p w:rsidR="00C04B5E" w:rsidRPr="006C1D65" w:rsidRDefault="00C04B5E" w:rsidP="008949A7">
            <w:pPr>
              <w:pStyle w:val="11"/>
            </w:pPr>
          </w:p>
        </w:tc>
      </w:tr>
    </w:tbl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5">
        <w:rPr>
          <w:rFonts w:ascii="Times New Roman" w:hAnsi="Times New Roman" w:cs="Times New Roman"/>
          <w:b/>
          <w:sz w:val="24"/>
          <w:szCs w:val="24"/>
        </w:rPr>
        <w:t>Количество контрольных работ по классам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760"/>
        <w:gridCol w:w="1760"/>
      </w:tblGrid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65" w:rsidRPr="006C1D65" w:rsidTr="00E058A2"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6C1D65" w:rsidRPr="006C1D65" w:rsidRDefault="006C1D65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04B5E" w:rsidRPr="006C1D65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B5E" w:rsidRPr="006C1D65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2A7B" w:rsidRPr="006C1D65" w:rsidRDefault="00EC2A7B">
      <w:pPr>
        <w:rPr>
          <w:rFonts w:ascii="Times New Roman" w:hAnsi="Times New Roman" w:cs="Times New Roman"/>
          <w:sz w:val="24"/>
          <w:szCs w:val="24"/>
        </w:rPr>
      </w:pPr>
    </w:p>
    <w:sectPr w:rsidR="00EC2A7B" w:rsidRPr="006C1D65" w:rsidSect="00205C7C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7266"/>
    <w:multiLevelType w:val="hybridMultilevel"/>
    <w:tmpl w:val="2FCC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4B5E"/>
    <w:rsid w:val="00017957"/>
    <w:rsid w:val="000A1792"/>
    <w:rsid w:val="005529D5"/>
    <w:rsid w:val="00575889"/>
    <w:rsid w:val="006C1D65"/>
    <w:rsid w:val="008949A7"/>
    <w:rsid w:val="00957517"/>
    <w:rsid w:val="009A7E1A"/>
    <w:rsid w:val="00A05F06"/>
    <w:rsid w:val="00BB7A5A"/>
    <w:rsid w:val="00C04B5E"/>
    <w:rsid w:val="00CD6627"/>
    <w:rsid w:val="00CE0B16"/>
    <w:rsid w:val="00EC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6"/>
  </w:style>
  <w:style w:type="paragraph" w:styleId="1">
    <w:name w:val="heading 1"/>
    <w:basedOn w:val="a"/>
    <w:next w:val="a"/>
    <w:link w:val="10"/>
    <w:qFormat/>
    <w:rsid w:val="000A1792"/>
    <w:pPr>
      <w:keepNext/>
      <w:widowControl w:val="0"/>
      <w:numPr>
        <w:numId w:val="7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C1D6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A1792"/>
    <w:rPr>
      <w:rFonts w:ascii="Times New Roman" w:eastAsia="Lucida Sans Unicode" w:hAnsi="Times New Roman" w:cs="Tahoma"/>
      <w:b/>
      <w:bCs/>
      <w:sz w:val="32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500</Words>
  <Characters>2852</Characters>
  <Application>Microsoft Office Word</Application>
  <DocSecurity>0</DocSecurity>
  <Lines>23</Lines>
  <Paragraphs>6</Paragraphs>
  <ScaleCrop>false</ScaleCrop>
  <Company>voznschool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11</cp:revision>
  <dcterms:created xsi:type="dcterms:W3CDTF">2020-01-22T05:00:00Z</dcterms:created>
  <dcterms:modified xsi:type="dcterms:W3CDTF">2020-11-09T17:37:00Z</dcterms:modified>
</cp:coreProperties>
</file>