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5E" w:rsidRPr="0063444A" w:rsidRDefault="00C04B5E" w:rsidP="00C04B5E">
      <w:pPr>
        <w:jc w:val="center"/>
        <w:rPr>
          <w:rFonts w:ascii="Times New Roman" w:hAnsi="Times New Roman"/>
          <w:b/>
          <w:sz w:val="24"/>
          <w:szCs w:val="24"/>
        </w:rPr>
      </w:pPr>
      <w:r w:rsidRPr="0063444A">
        <w:rPr>
          <w:rFonts w:ascii="Times New Roman" w:hAnsi="Times New Roman"/>
          <w:b/>
          <w:sz w:val="24"/>
          <w:szCs w:val="24"/>
        </w:rPr>
        <w:t>Аннотация к рабоч</w:t>
      </w:r>
      <w:r w:rsidR="00FC7638">
        <w:rPr>
          <w:rFonts w:ascii="Times New Roman" w:hAnsi="Times New Roman"/>
          <w:b/>
          <w:sz w:val="24"/>
          <w:szCs w:val="24"/>
        </w:rPr>
        <w:t>ей</w:t>
      </w:r>
      <w:r w:rsidRPr="0063444A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FC7638">
        <w:rPr>
          <w:rFonts w:ascii="Times New Roman" w:hAnsi="Times New Roman"/>
          <w:b/>
          <w:sz w:val="24"/>
          <w:szCs w:val="24"/>
        </w:rPr>
        <w:t>е</w:t>
      </w:r>
      <w:r w:rsidRPr="0063444A">
        <w:rPr>
          <w:rFonts w:ascii="Times New Roman" w:hAnsi="Times New Roman"/>
          <w:b/>
          <w:sz w:val="24"/>
          <w:szCs w:val="24"/>
        </w:rPr>
        <w:t xml:space="preserve"> по </w:t>
      </w:r>
      <w:r w:rsidR="00297B4A">
        <w:rPr>
          <w:rFonts w:ascii="Times New Roman" w:hAnsi="Times New Roman"/>
          <w:b/>
          <w:sz w:val="24"/>
          <w:szCs w:val="24"/>
        </w:rPr>
        <w:t>астрономии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769"/>
      </w:tblGrid>
      <w:tr w:rsidR="00C04B5E" w:rsidRPr="005B6D82" w:rsidTr="00387E82">
        <w:tc>
          <w:tcPr>
            <w:tcW w:w="3794" w:type="dxa"/>
          </w:tcPr>
          <w:p w:rsidR="00C04B5E" w:rsidRPr="005B6D82" w:rsidRDefault="00C04B5E" w:rsidP="00387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769" w:type="dxa"/>
          </w:tcPr>
          <w:p w:rsidR="00C04B5E" w:rsidRPr="005B6D82" w:rsidRDefault="007B22B7" w:rsidP="007B2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 xml:space="preserve"> общее</w:t>
            </w:r>
          </w:p>
        </w:tc>
      </w:tr>
      <w:tr w:rsidR="00C04B5E" w:rsidRPr="005B6D82" w:rsidTr="00387E82">
        <w:tc>
          <w:tcPr>
            <w:tcW w:w="3794" w:type="dxa"/>
          </w:tcPr>
          <w:p w:rsidR="00C04B5E" w:rsidRPr="005B6D82" w:rsidRDefault="00C04B5E" w:rsidP="00387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769" w:type="dxa"/>
          </w:tcPr>
          <w:p w:rsidR="00C04B5E" w:rsidRPr="005B6D82" w:rsidRDefault="00297B4A" w:rsidP="007A3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C04B5E" w:rsidRPr="005B6D82" w:rsidTr="00387E82">
        <w:tc>
          <w:tcPr>
            <w:tcW w:w="3794" w:type="dxa"/>
          </w:tcPr>
          <w:p w:rsidR="00C04B5E" w:rsidRPr="005B6D82" w:rsidRDefault="00C04B5E" w:rsidP="00387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6769" w:type="dxa"/>
          </w:tcPr>
          <w:p w:rsidR="00C04B5E" w:rsidRPr="005B6D82" w:rsidRDefault="0002192C" w:rsidP="0002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04B5E" w:rsidRPr="005B6D82" w:rsidTr="00387E82">
        <w:tc>
          <w:tcPr>
            <w:tcW w:w="3794" w:type="dxa"/>
          </w:tcPr>
          <w:p w:rsidR="00C04B5E" w:rsidRPr="005B6D82" w:rsidRDefault="00C04B5E" w:rsidP="00387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6769" w:type="dxa"/>
          </w:tcPr>
          <w:p w:rsidR="00C04B5E" w:rsidRPr="005B6D82" w:rsidRDefault="00C04B5E" w:rsidP="0038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D82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C04B5E" w:rsidRPr="005B6D82" w:rsidTr="00387E82">
        <w:tc>
          <w:tcPr>
            <w:tcW w:w="3794" w:type="dxa"/>
          </w:tcPr>
          <w:p w:rsidR="00C04B5E" w:rsidRPr="005B6D82" w:rsidRDefault="00C04B5E" w:rsidP="00387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769" w:type="dxa"/>
          </w:tcPr>
          <w:p w:rsidR="00C04B5E" w:rsidRPr="005B6D82" w:rsidRDefault="0002192C" w:rsidP="0038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 xml:space="preserve"> класс– </w:t>
            </w:r>
            <w:r w:rsidR="00624144">
              <w:rPr>
                <w:rFonts w:ascii="Times New Roman" w:hAnsi="Times New Roman"/>
                <w:sz w:val="24"/>
                <w:szCs w:val="24"/>
              </w:rPr>
              <w:t>34</w:t>
            </w:r>
            <w:r w:rsidR="005F566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>ас (</w:t>
            </w:r>
            <w:r w:rsidR="00624144">
              <w:rPr>
                <w:rFonts w:ascii="Times New Roman" w:hAnsi="Times New Roman"/>
                <w:sz w:val="24"/>
                <w:szCs w:val="24"/>
              </w:rPr>
              <w:t>1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 xml:space="preserve"> час в неделю)</w:t>
            </w:r>
          </w:p>
          <w:p w:rsidR="00C04B5E" w:rsidRPr="005B6D82" w:rsidRDefault="00C04B5E" w:rsidP="007B2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B5E" w:rsidRPr="005B6D82" w:rsidTr="00387E82">
        <w:tc>
          <w:tcPr>
            <w:tcW w:w="3794" w:type="dxa"/>
          </w:tcPr>
          <w:p w:rsidR="00C04B5E" w:rsidRPr="005B6D82" w:rsidRDefault="00C04B5E" w:rsidP="00387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769" w:type="dxa"/>
          </w:tcPr>
          <w:p w:rsidR="00C04B5E" w:rsidRDefault="00BE34A8" w:rsidP="00BE34A8">
            <w:pPr>
              <w:pStyle w:val="a3"/>
              <w:numPr>
                <w:ilvl w:val="0"/>
                <w:numId w:val="5"/>
              </w:numPr>
              <w:jc w:val="both"/>
            </w:pPr>
            <w:r>
              <w:t>Ф</w:t>
            </w:r>
            <w:r w:rsidRPr="00BE34A8">
              <w:t>едеральный компонент государственного образовательного стандарта, утвержденный Приказом Минобразования РФ от 05 03 2004 года № 1089.</w:t>
            </w:r>
          </w:p>
          <w:p w:rsidR="00387E82" w:rsidRPr="00387E82" w:rsidRDefault="00387E82" w:rsidP="00387E8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</w:pPr>
            <w:r w:rsidRPr="00387E82">
              <w:rPr>
                <w:bCs/>
              </w:rPr>
              <w:t xml:space="preserve">Астрономия. </w:t>
            </w:r>
            <w:r w:rsidRPr="00387E82">
              <w:t>Методическое пособие 10–11 классы. Базовый уровень</w:t>
            </w:r>
            <w:proofErr w:type="gramStart"/>
            <w:r w:rsidRPr="00387E82">
              <w:t xml:space="preserve"> :</w:t>
            </w:r>
            <w:proofErr w:type="gramEnd"/>
            <w:r w:rsidRPr="00387E82">
              <w:t xml:space="preserve"> учеб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2">
              <w:rPr>
                <w:rFonts w:ascii="Times New Roman" w:hAnsi="Times New Roman" w:cs="Times New Roman"/>
                <w:sz w:val="24"/>
                <w:szCs w:val="24"/>
              </w:rPr>
              <w:t xml:space="preserve">пособие для учителей </w:t>
            </w:r>
            <w:proofErr w:type="spellStart"/>
            <w:r w:rsidRPr="00387E8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87E82">
              <w:rPr>
                <w:rFonts w:ascii="Times New Roman" w:hAnsi="Times New Roman" w:cs="Times New Roman"/>
                <w:sz w:val="24"/>
                <w:szCs w:val="24"/>
              </w:rPr>
              <w:t>. организаций. — М.</w:t>
            </w:r>
            <w:proofErr w:type="gramStart"/>
            <w:r w:rsidRPr="00387E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7E8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2017. —</w:t>
            </w:r>
          </w:p>
          <w:p w:rsidR="00BE34A8" w:rsidRPr="00BE34A8" w:rsidRDefault="00387E82" w:rsidP="00387E82">
            <w:pPr>
              <w:ind w:left="360"/>
              <w:jc w:val="both"/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32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. — (Сферы 1-11). — ISBN 978-5-09-053966-1</w:t>
            </w:r>
          </w:p>
        </w:tc>
      </w:tr>
      <w:tr w:rsidR="00C04B5E" w:rsidRPr="005B6D82" w:rsidTr="00387E82">
        <w:tc>
          <w:tcPr>
            <w:tcW w:w="3794" w:type="dxa"/>
          </w:tcPr>
          <w:p w:rsidR="00C04B5E" w:rsidRPr="005B6D82" w:rsidRDefault="00C04B5E" w:rsidP="00387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769" w:type="dxa"/>
          </w:tcPr>
          <w:p w:rsidR="00991633" w:rsidRPr="00991633" w:rsidRDefault="00297B4A" w:rsidP="003D453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Астрономия. 10-11 класс: учеб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Организаций: базовый уровень/ В.М. </w:t>
            </w:r>
            <w:proofErr w:type="spellStart"/>
            <w:r>
              <w:t>Чаругин</w:t>
            </w:r>
            <w:proofErr w:type="spellEnd"/>
            <w:r>
              <w:t xml:space="preserve">. </w:t>
            </w:r>
            <w:r w:rsidR="003D453B">
              <w:t>– М.</w:t>
            </w:r>
            <w:proofErr w:type="gramStart"/>
            <w:r w:rsidR="003D453B">
              <w:t xml:space="preserve"> :</w:t>
            </w:r>
            <w:proofErr w:type="gramEnd"/>
            <w:r w:rsidR="003D453B">
              <w:t xml:space="preserve"> Просвещение, 2018. – 144с. : ил. – (Сфера 1-11)</w:t>
            </w:r>
          </w:p>
        </w:tc>
      </w:tr>
      <w:tr w:rsidR="00C04B5E" w:rsidRPr="005B6D82" w:rsidTr="00387E82">
        <w:tc>
          <w:tcPr>
            <w:tcW w:w="3794" w:type="dxa"/>
          </w:tcPr>
          <w:p w:rsidR="00C04B5E" w:rsidRPr="005B6D82" w:rsidRDefault="00C04B5E" w:rsidP="00387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769" w:type="dxa"/>
          </w:tcPr>
          <w:p w:rsidR="00387E82" w:rsidRPr="00387E82" w:rsidRDefault="005F566B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387E82" w:rsidRPr="00387E82">
              <w:rPr>
                <w:rFonts w:ascii="TimesNewRomanPSMT" w:hAnsi="TimesNewRomanPSMT" w:cs="TimesNewRomanPSMT"/>
                <w:sz w:val="24"/>
                <w:szCs w:val="24"/>
              </w:rPr>
              <w:t>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получения информации о небесных телах с помощью нейтринных и гравитационно-волновых телескопов.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• Узнать о наблюдаемом сложном движении планет, Луны и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•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• На примере использования закона всемирного тяготения</w:t>
            </w:r>
          </w:p>
          <w:p w:rsidR="005F566B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Узнать о современном представлении, о строении Солнечной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 xml:space="preserve">системы, о строении Земли как планеты и природе </w:t>
            </w:r>
            <w:proofErr w:type="gramStart"/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арникового</w:t>
            </w:r>
            <w:proofErr w:type="gramEnd"/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эффекта, о свойствах планет земной группы и планет-гигантов и об</w:t>
            </w:r>
            <w:r w:rsidR="003359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исследовани</w:t>
            </w:r>
            <w:r w:rsidR="003359BF">
              <w:rPr>
                <w:rFonts w:ascii="TimesNewRomanPSMT" w:hAnsi="TimesNewRomanPSMT" w:cs="TimesNewRomanPSMT"/>
                <w:sz w:val="24"/>
                <w:szCs w:val="24"/>
              </w:rPr>
              <w:t>ях астероидов, комет, метеоро</w:t>
            </w: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в и нового класса</w:t>
            </w:r>
            <w:r w:rsidR="003359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небесных тел карликовых планет.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• Получить представление о методах астрофизических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исследований и законах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физики</w:t>
            </w: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, которые используются для изученияфизически свойств небесных тел.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 xml:space="preserve">• Узнать природу Солнца и его активности, как </w:t>
            </w:r>
            <w:proofErr w:type="gramStart"/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солнечная</w:t>
            </w:r>
            <w:proofErr w:type="gramEnd"/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 xml:space="preserve">активность влияет на климат и биосферу Земли, как на основе законовфизики можно рассчитать внутреннее строение Солнца и какнаблюдения за потоками нейтрино от Солнца помогли </w:t>
            </w: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заглянуть вцентр Солнца и узнать о термоядерном источнике энергии.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• Узнать, как определяют основные характеристики звёзд и их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взаимосвязь между собой, о внутреннем строении звёзд и источникахих энергии; о необычности свой</w:t>
            </w:r>
            <w:proofErr w:type="gramStart"/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ств зв</w:t>
            </w:r>
            <w:proofErr w:type="gramEnd"/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ёзд белых карликов, нейтронныхзвёзд и чёрных дыр. Узнать, как рождаются, живут и умирают звёзды.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• Узнать, как по наблюдениям пульсирующих звёзд цефеид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 xml:space="preserve">определять расстояния до других галактик, как астрономы </w:t>
            </w:r>
            <w:proofErr w:type="gramStart"/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по</w:t>
            </w:r>
            <w:proofErr w:type="gramEnd"/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наблюдениям двойных и кратных звёзд определяют их массы.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• Получить представления о взрывах новых и сверхновых звёзд иузнать как в звёздах образуются тяжёлые химические элементы.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• Узнать, как устроена наша Галактика — Млечный Путь, как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распределены в ней рассеянные и шаровые звёздные скопления иоблака межзвёздного газа и пыли. Как с помощью наблюдений винфракрасных лучах удалось проникнуть через толщу межзвёздного газа и пыли в центр Галактики, увидеть движение звёзд в нём вокругсверхмассивной чёрной дыры.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• Получить представление о различных типах галактик, узнать опроявлениях активности галактик и квазаров, распределении галактикв пространстве и формировании скоплений и ячеистой структуры ихраспределения.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• Узнать о строении и эволюции уникального объекта Вселеннойв целом. Проследить за развитием представлений о конечности ибесконечности Вселенной, о фундаментальных парадоксах, связанныхс ними.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• Понять, как из наблюдаемого красного смещения в спектрах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далёких галактик пришли к выводу о нестационарности, расширении</w:t>
            </w:r>
            <w:r w:rsidR="004953E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Вселенной, и, что в прошлом она была не только плотной, но игорячей и, что наблюдаемое реликтовое излучение подтверждает этотважный вывод современной космологии.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• Узнать, как открыли ускоренное расширение Вселенной и его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связью с тёмной энергией и всемирной силой отталкивания,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противостоящей всемирной силе тяготения.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• Узнать об открытии экзопланет — планет около других звёзд исовременном состоянии проблемы поиска внеземных цивилизаций исвязи с ними.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• Научиться проводить простейшие астрономические</w:t>
            </w:r>
          </w:p>
          <w:p w:rsidR="00387E82" w:rsidRPr="00387E82" w:rsidRDefault="00387E82" w:rsidP="0038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наблюдения, ориентироваться среди ярких звёзд и созвездий,</w:t>
            </w:r>
          </w:p>
          <w:p w:rsidR="00387E82" w:rsidRPr="00387E82" w:rsidRDefault="00387E82" w:rsidP="00495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 xml:space="preserve">измерять высоты звёзд и Солнца, определять </w:t>
            </w:r>
            <w:r w:rsidR="004953E8"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строномическими</w:t>
            </w:r>
            <w:r w:rsidR="004953E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87E82">
              <w:rPr>
                <w:rFonts w:ascii="TimesNewRomanPSMT" w:hAnsi="TimesNewRomanPSMT" w:cs="TimesNewRomanPSMT"/>
                <w:sz w:val="24"/>
                <w:szCs w:val="24"/>
              </w:rPr>
              <w:t>методами время, широту и долготу места наблюдений, измерятьдиаметр Солнца и измерять солнечную активность и её зависимость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от времени.</w:t>
            </w:r>
          </w:p>
        </w:tc>
      </w:tr>
    </w:tbl>
    <w:p w:rsidR="0058007C" w:rsidRDefault="0058007C" w:rsidP="00C04B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007C" w:rsidRDefault="0058007C" w:rsidP="00C04B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007C" w:rsidRDefault="0058007C" w:rsidP="00C04B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007C" w:rsidRDefault="0058007C" w:rsidP="00C04B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007C" w:rsidRDefault="0058007C" w:rsidP="00C04B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007C" w:rsidRDefault="0058007C" w:rsidP="00C04B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007C" w:rsidRDefault="0058007C" w:rsidP="00C04B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B5E" w:rsidRDefault="00C04B5E" w:rsidP="00C04B5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Количество </w:t>
      </w:r>
      <w:r w:rsidR="00387E82">
        <w:rPr>
          <w:rFonts w:ascii="Times New Roman" w:hAnsi="Times New Roman"/>
          <w:b/>
          <w:sz w:val="24"/>
          <w:szCs w:val="24"/>
        </w:rPr>
        <w:t>проверочных работ</w:t>
      </w:r>
      <w:r>
        <w:rPr>
          <w:rFonts w:ascii="Times New Roman" w:hAnsi="Times New Roman"/>
          <w:b/>
          <w:sz w:val="24"/>
          <w:szCs w:val="24"/>
        </w:rPr>
        <w:t xml:space="preserve">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760"/>
      </w:tblGrid>
      <w:tr w:rsidR="00387E82" w:rsidRPr="006C640C" w:rsidTr="00CB6B48">
        <w:tc>
          <w:tcPr>
            <w:tcW w:w="1812" w:type="dxa"/>
          </w:tcPr>
          <w:p w:rsidR="00387E82" w:rsidRPr="006C640C" w:rsidRDefault="00387E82" w:rsidP="00387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60" w:type="dxa"/>
          </w:tcPr>
          <w:p w:rsidR="00387E82" w:rsidRPr="006C640C" w:rsidRDefault="00387E82" w:rsidP="00387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87E82" w:rsidRPr="006C640C" w:rsidTr="00CB6B48">
        <w:tc>
          <w:tcPr>
            <w:tcW w:w="1812" w:type="dxa"/>
          </w:tcPr>
          <w:p w:rsidR="00387E82" w:rsidRDefault="00387E82" w:rsidP="00387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1760" w:type="dxa"/>
          </w:tcPr>
          <w:p w:rsidR="00387E82" w:rsidRDefault="00387E82" w:rsidP="00387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E82" w:rsidRPr="006C640C" w:rsidTr="00CB6B48">
        <w:tc>
          <w:tcPr>
            <w:tcW w:w="1812" w:type="dxa"/>
          </w:tcPr>
          <w:p w:rsidR="00387E82" w:rsidRPr="006C640C" w:rsidRDefault="00387E82" w:rsidP="00387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Стартов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 контроль</w:t>
            </w:r>
          </w:p>
        </w:tc>
        <w:tc>
          <w:tcPr>
            <w:tcW w:w="1760" w:type="dxa"/>
          </w:tcPr>
          <w:p w:rsidR="00387E82" w:rsidRPr="006C640C" w:rsidRDefault="00387E82" w:rsidP="00387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87E82" w:rsidRPr="006C640C" w:rsidTr="00CB6B48">
        <w:tc>
          <w:tcPr>
            <w:tcW w:w="1812" w:type="dxa"/>
          </w:tcPr>
          <w:p w:rsidR="00387E82" w:rsidRPr="006C640C" w:rsidRDefault="00387E82" w:rsidP="00387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Рубежн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 контроль</w:t>
            </w:r>
          </w:p>
        </w:tc>
        <w:tc>
          <w:tcPr>
            <w:tcW w:w="1760" w:type="dxa"/>
          </w:tcPr>
          <w:p w:rsidR="00387E82" w:rsidRPr="006C640C" w:rsidRDefault="00387E82" w:rsidP="00387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87E82" w:rsidRPr="006C640C" w:rsidTr="00CB6B48">
        <w:tc>
          <w:tcPr>
            <w:tcW w:w="1812" w:type="dxa"/>
          </w:tcPr>
          <w:p w:rsidR="00387E82" w:rsidRPr="006C640C" w:rsidRDefault="00387E82" w:rsidP="00387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 контроль</w:t>
            </w:r>
          </w:p>
        </w:tc>
        <w:tc>
          <w:tcPr>
            <w:tcW w:w="1760" w:type="dxa"/>
          </w:tcPr>
          <w:p w:rsidR="00387E82" w:rsidRPr="006C640C" w:rsidRDefault="00387E82" w:rsidP="00387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C04B5E" w:rsidRDefault="00C04B5E" w:rsidP="00C04B5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04B5E" w:rsidRDefault="00C04B5E" w:rsidP="00C04B5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04B5E" w:rsidRDefault="00C04B5E" w:rsidP="00C04B5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04B5E" w:rsidRDefault="00C04B5E" w:rsidP="00C04B5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04B5E" w:rsidRPr="00FF4892" w:rsidRDefault="00C04B5E" w:rsidP="00C04B5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C2A7B" w:rsidRDefault="00EC2A7B"/>
    <w:sectPr w:rsidR="00EC2A7B" w:rsidSect="00387E82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5"/>
    <w:multiLevelType w:val="hybridMultilevel"/>
    <w:tmpl w:val="F784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241F0"/>
    <w:multiLevelType w:val="hybridMultilevel"/>
    <w:tmpl w:val="A8A66186"/>
    <w:lvl w:ilvl="0" w:tplc="0419000F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B2B8E"/>
    <w:multiLevelType w:val="hybridMultilevel"/>
    <w:tmpl w:val="289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31703"/>
    <w:multiLevelType w:val="hybridMultilevel"/>
    <w:tmpl w:val="CBA2C1A6"/>
    <w:lvl w:ilvl="0" w:tplc="528AF0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87BEB"/>
    <w:multiLevelType w:val="hybridMultilevel"/>
    <w:tmpl w:val="6328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C6AC5"/>
    <w:multiLevelType w:val="hybridMultilevel"/>
    <w:tmpl w:val="A8A6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4B5E"/>
    <w:rsid w:val="0002192C"/>
    <w:rsid w:val="00297B4A"/>
    <w:rsid w:val="003359BF"/>
    <w:rsid w:val="00387E82"/>
    <w:rsid w:val="003D453B"/>
    <w:rsid w:val="0041531E"/>
    <w:rsid w:val="00444E3F"/>
    <w:rsid w:val="00471B38"/>
    <w:rsid w:val="004953E8"/>
    <w:rsid w:val="00510AB5"/>
    <w:rsid w:val="0058007C"/>
    <w:rsid w:val="005D1319"/>
    <w:rsid w:val="005F566B"/>
    <w:rsid w:val="00624144"/>
    <w:rsid w:val="006D3E43"/>
    <w:rsid w:val="007A32C3"/>
    <w:rsid w:val="007B22B7"/>
    <w:rsid w:val="00874F56"/>
    <w:rsid w:val="00921EA0"/>
    <w:rsid w:val="00991633"/>
    <w:rsid w:val="00BB0166"/>
    <w:rsid w:val="00BE34A8"/>
    <w:rsid w:val="00C04B5E"/>
    <w:rsid w:val="00C4137D"/>
    <w:rsid w:val="00CB6B48"/>
    <w:rsid w:val="00D36734"/>
    <w:rsid w:val="00DE57BA"/>
    <w:rsid w:val="00E44C83"/>
    <w:rsid w:val="00EC2A7B"/>
    <w:rsid w:val="00FC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5E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04B5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5E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04B5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voznschool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12019</cp:lastModifiedBy>
  <cp:revision>17</cp:revision>
  <cp:lastPrinted>2020-09-13T13:51:00Z</cp:lastPrinted>
  <dcterms:created xsi:type="dcterms:W3CDTF">2020-01-29T18:19:00Z</dcterms:created>
  <dcterms:modified xsi:type="dcterms:W3CDTF">2020-09-13T13:52:00Z</dcterms:modified>
</cp:coreProperties>
</file>